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F366" w14:textId="2C77EC2A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 xml:space="preserve">Osnovna škola August Cesarec </w:t>
      </w:r>
    </w:p>
    <w:p w14:paraId="4E07435A" w14:textId="77777777" w:rsidR="00E367B3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 xml:space="preserve">Vladimira Nazora 1, </w:t>
      </w:r>
    </w:p>
    <w:p w14:paraId="64FD41CE" w14:textId="0FABD496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33 404 Špišić Bukovica</w:t>
      </w:r>
    </w:p>
    <w:p w14:paraId="7936D739" w14:textId="77777777" w:rsidR="00E367B3" w:rsidRPr="00700C09" w:rsidRDefault="00E367B3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2D26D0D" w14:textId="7C3A77BA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K</w:t>
      </w:r>
      <w:r w:rsidR="0078361D" w:rsidRPr="00700C09">
        <w:rPr>
          <w:color w:val="000000"/>
          <w:sz w:val="22"/>
          <w:szCs w:val="22"/>
        </w:rPr>
        <w:t>LASA</w:t>
      </w:r>
      <w:r w:rsidRPr="00700C09">
        <w:rPr>
          <w:color w:val="000000"/>
          <w:sz w:val="22"/>
          <w:szCs w:val="22"/>
        </w:rPr>
        <w:t xml:space="preserve">: </w:t>
      </w:r>
      <w:r w:rsidRPr="00C87389">
        <w:rPr>
          <w:sz w:val="22"/>
          <w:szCs w:val="22"/>
        </w:rPr>
        <w:t>602-01/2</w:t>
      </w:r>
      <w:r w:rsidR="000D3D32">
        <w:rPr>
          <w:sz w:val="22"/>
          <w:szCs w:val="22"/>
        </w:rPr>
        <w:t>3</w:t>
      </w:r>
      <w:r w:rsidRPr="00C87389">
        <w:rPr>
          <w:sz w:val="22"/>
          <w:szCs w:val="22"/>
        </w:rPr>
        <w:t>-2</w:t>
      </w:r>
      <w:r w:rsidR="000D3D32">
        <w:rPr>
          <w:sz w:val="22"/>
          <w:szCs w:val="22"/>
        </w:rPr>
        <w:t>7</w:t>
      </w:r>
      <w:r w:rsidRPr="00C87389">
        <w:rPr>
          <w:sz w:val="22"/>
          <w:szCs w:val="22"/>
        </w:rPr>
        <w:t>/</w:t>
      </w:r>
      <w:r w:rsidR="00473279">
        <w:rPr>
          <w:sz w:val="22"/>
          <w:szCs w:val="22"/>
        </w:rPr>
        <w:t>11</w:t>
      </w:r>
    </w:p>
    <w:p w14:paraId="3DAE772C" w14:textId="049869DC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U</w:t>
      </w:r>
      <w:r w:rsidR="0078361D" w:rsidRPr="00700C09">
        <w:rPr>
          <w:color w:val="000000"/>
          <w:sz w:val="22"/>
          <w:szCs w:val="22"/>
        </w:rPr>
        <w:t>RBROJ</w:t>
      </w:r>
      <w:r w:rsidRPr="00700C09">
        <w:rPr>
          <w:color w:val="000000"/>
          <w:sz w:val="22"/>
          <w:szCs w:val="22"/>
        </w:rPr>
        <w:t xml:space="preserve">: </w:t>
      </w:r>
      <w:r w:rsidRPr="00C87389">
        <w:rPr>
          <w:sz w:val="22"/>
          <w:szCs w:val="22"/>
        </w:rPr>
        <w:t>2189-19-01-2</w:t>
      </w:r>
      <w:r w:rsidR="00473279">
        <w:rPr>
          <w:sz w:val="22"/>
          <w:szCs w:val="22"/>
        </w:rPr>
        <w:t>3</w:t>
      </w:r>
      <w:r w:rsidRPr="00C87389">
        <w:rPr>
          <w:sz w:val="22"/>
          <w:szCs w:val="22"/>
        </w:rPr>
        <w:t>-0</w:t>
      </w:r>
      <w:r w:rsidR="0078361D" w:rsidRPr="00C87389">
        <w:rPr>
          <w:sz w:val="22"/>
          <w:szCs w:val="22"/>
        </w:rPr>
        <w:t>1</w:t>
      </w:r>
    </w:p>
    <w:p w14:paraId="36120FC6" w14:textId="77777777" w:rsidR="00E367B3" w:rsidRPr="00700C09" w:rsidRDefault="00E367B3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91E9897" w14:textId="4E2A23CB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 xml:space="preserve">U Špišić Bukovici, </w:t>
      </w:r>
      <w:r w:rsidR="00473279" w:rsidRPr="00473279">
        <w:rPr>
          <w:sz w:val="22"/>
          <w:szCs w:val="22"/>
        </w:rPr>
        <w:t>25</w:t>
      </w:r>
      <w:r w:rsidRPr="00473279">
        <w:rPr>
          <w:sz w:val="22"/>
          <w:szCs w:val="22"/>
        </w:rPr>
        <w:t xml:space="preserve">. </w:t>
      </w:r>
      <w:r w:rsidR="00473279" w:rsidRPr="00473279">
        <w:rPr>
          <w:sz w:val="22"/>
          <w:szCs w:val="22"/>
        </w:rPr>
        <w:t>rujna</w:t>
      </w:r>
      <w:r w:rsidRPr="00473279">
        <w:rPr>
          <w:sz w:val="22"/>
          <w:szCs w:val="22"/>
        </w:rPr>
        <w:t> 2023.</w:t>
      </w:r>
      <w:r w:rsidR="00473279" w:rsidRPr="00473279">
        <w:rPr>
          <w:sz w:val="22"/>
          <w:szCs w:val="22"/>
        </w:rPr>
        <w:t xml:space="preserve"> godine</w:t>
      </w:r>
    </w:p>
    <w:p w14:paraId="55D0CF3E" w14:textId="77777777" w:rsidR="005D42EB" w:rsidRPr="00700C09" w:rsidRDefault="005D42EB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 </w:t>
      </w:r>
    </w:p>
    <w:p w14:paraId="3637DCFA" w14:textId="40A17A61" w:rsidR="005D42EB" w:rsidRPr="00700C09" w:rsidRDefault="005D42EB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Temeljem čl. 3</w:t>
      </w:r>
      <w:r w:rsidR="00E367B3" w:rsidRPr="00700C09">
        <w:rPr>
          <w:color w:val="000000"/>
          <w:sz w:val="22"/>
          <w:szCs w:val="22"/>
        </w:rPr>
        <w:t>6</w:t>
      </w:r>
      <w:r w:rsidRPr="00700C09">
        <w:rPr>
          <w:color w:val="000000"/>
          <w:sz w:val="22"/>
          <w:szCs w:val="22"/>
        </w:rPr>
        <w:t>. Zakona o odgoju i obrazovanju u osnovnoj i srednjoj školi (NN br. 87/08, 86/09, 92/10, 90/11, 5/12, 16/12, 86/12, 126/12, 94/13, 152/14, 7/17, 68/18, 98/19, 64/20, 151/22</w:t>
      </w:r>
      <w:r w:rsidR="00E367B3" w:rsidRPr="00700C09">
        <w:rPr>
          <w:color w:val="000000"/>
          <w:sz w:val="22"/>
          <w:szCs w:val="22"/>
        </w:rPr>
        <w:t>,156/23</w:t>
      </w:r>
      <w:r w:rsidRPr="00700C09">
        <w:rPr>
          <w:color w:val="000000"/>
          <w:sz w:val="22"/>
          <w:szCs w:val="22"/>
        </w:rPr>
        <w:t>), Osnovna škola August Cesarec, Vladimira Nazora 1, 33404 Špišić Bukovica</w:t>
      </w:r>
      <w:r w:rsidR="0078361D" w:rsidRPr="00700C09">
        <w:rPr>
          <w:color w:val="000000"/>
          <w:sz w:val="22"/>
          <w:szCs w:val="22"/>
        </w:rPr>
        <w:t xml:space="preserve"> </w:t>
      </w:r>
      <w:r w:rsidRPr="00700C09">
        <w:rPr>
          <w:color w:val="000000"/>
          <w:sz w:val="22"/>
          <w:szCs w:val="22"/>
        </w:rPr>
        <w:t>objavljuje</w:t>
      </w:r>
    </w:p>
    <w:p w14:paraId="18252655" w14:textId="77777777" w:rsidR="005D42EB" w:rsidRPr="00700C09" w:rsidRDefault="005D42EB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 </w:t>
      </w:r>
    </w:p>
    <w:p w14:paraId="643C579B" w14:textId="77777777" w:rsidR="005D42EB" w:rsidRPr="00700C09" w:rsidRDefault="005D42EB" w:rsidP="005D42EB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700C09">
        <w:rPr>
          <w:rStyle w:val="Naglaeno"/>
          <w:color w:val="000000"/>
          <w:sz w:val="22"/>
          <w:szCs w:val="22"/>
        </w:rPr>
        <w:t>JAVNI POZIV</w:t>
      </w:r>
    </w:p>
    <w:p w14:paraId="79F9AF25" w14:textId="593E177D" w:rsidR="00E367B3" w:rsidRPr="00700C09" w:rsidRDefault="005D42EB" w:rsidP="00E367B3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700C09">
        <w:rPr>
          <w:rStyle w:val="Naglaeno"/>
          <w:color w:val="000000"/>
          <w:sz w:val="22"/>
          <w:szCs w:val="22"/>
        </w:rPr>
        <w:t xml:space="preserve">za prikupljanje ponuda za </w:t>
      </w:r>
      <w:r w:rsidR="00E367B3" w:rsidRPr="00700C09">
        <w:rPr>
          <w:rStyle w:val="Naglaeno"/>
          <w:color w:val="000000"/>
          <w:sz w:val="22"/>
          <w:szCs w:val="22"/>
        </w:rPr>
        <w:t xml:space="preserve">organizaciju </w:t>
      </w:r>
      <w:r w:rsidR="000D3D32">
        <w:rPr>
          <w:rStyle w:val="Naglaeno"/>
          <w:color w:val="000000"/>
          <w:sz w:val="22"/>
          <w:szCs w:val="22"/>
        </w:rPr>
        <w:t>izvanškolskih aktivnosti (B2 programa) – DRAMSKOG ODGOJA</w:t>
      </w:r>
    </w:p>
    <w:p w14:paraId="7AC11679" w14:textId="28D93906" w:rsidR="005D42EB" w:rsidRPr="00700C09" w:rsidRDefault="005D42EB" w:rsidP="005D42EB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</w:p>
    <w:p w14:paraId="2BFDDB7A" w14:textId="7DA153B0" w:rsidR="00811768" w:rsidRPr="00700C09" w:rsidRDefault="00E367B3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Program izvanškolskih aktivnosti (B2) dio je školskog kurikuluma koji se organizira i ostvaruje kroz suradnj</w:t>
      </w:r>
      <w:r w:rsidR="00811768" w:rsidRPr="00700C09">
        <w:rPr>
          <w:color w:val="000000"/>
          <w:sz w:val="22"/>
          <w:szCs w:val="22"/>
        </w:rPr>
        <w:t>u škola, osnivača škola i drugih nositelja odgojno-obrazovnih aktivnosti. Sva odgovornost u svim aspektima programa leži primarno na organizatorima ovih oblika odgojno-obrazovnih aktivnosti dok škole u programu sudjeluju na ugovornoj osnovi, ovisno o svojim mogućnostima. U izvedbi programa koriste se kapaciteti školskih ustanova uz ugovor i školsku suglasnost, kao i kapaciteti nositelja programa.</w:t>
      </w:r>
    </w:p>
    <w:p w14:paraId="5C881FDC" w14:textId="4146DF06" w:rsidR="005D42EB" w:rsidRPr="00700C09" w:rsidRDefault="00811768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Program B2 predstavlja izborni dio za učenike, u pravilu nakon završenih redovnih obveza u skladu s rasporedom sati</w:t>
      </w:r>
      <w:r w:rsidR="00A14CDF" w:rsidRPr="00700C09">
        <w:rPr>
          <w:color w:val="000000"/>
          <w:sz w:val="22"/>
          <w:szCs w:val="22"/>
        </w:rPr>
        <w:t xml:space="preserve">, a može najduže trajati do 17 sati. </w:t>
      </w:r>
      <w:r w:rsidR="000D3D32">
        <w:rPr>
          <w:color w:val="000000"/>
          <w:sz w:val="22"/>
          <w:szCs w:val="22"/>
        </w:rPr>
        <w:t>Program izvanškolskih aktivnosti (B2) u cjelodnevnoj školi služi zadovoljenju brojnih potreba i interesa učenika, a jedno od iskazanih područja je i dramski odgoj.</w:t>
      </w:r>
    </w:p>
    <w:p w14:paraId="4AD5C1A3" w14:textId="7C5A66C2" w:rsidR="005D42EB" w:rsidRPr="00700C09" w:rsidRDefault="005D42EB" w:rsidP="005D42EB">
      <w:pPr>
        <w:pStyle w:val="StandardWeb"/>
        <w:shd w:val="clear" w:color="auto" w:fill="FFFFFF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 xml:space="preserve">- </w:t>
      </w:r>
      <w:r w:rsidRPr="00700C09">
        <w:rPr>
          <w:b/>
          <w:bCs/>
          <w:i/>
          <w:iCs/>
          <w:color w:val="000000"/>
          <w:sz w:val="22"/>
          <w:szCs w:val="22"/>
        </w:rPr>
        <w:t>Ponuditelj je obvezan dostaviti ponud</w:t>
      </w:r>
      <w:r w:rsidR="00262D27" w:rsidRPr="00700C09">
        <w:rPr>
          <w:b/>
          <w:bCs/>
          <w:i/>
          <w:iCs/>
          <w:color w:val="000000"/>
          <w:sz w:val="22"/>
          <w:szCs w:val="22"/>
        </w:rPr>
        <w:t>u za organizaciju izvanškolskih aktivnosti (B2)</w:t>
      </w:r>
      <w:r w:rsidR="000D3D32">
        <w:rPr>
          <w:b/>
          <w:bCs/>
          <w:i/>
          <w:iCs/>
          <w:color w:val="000000"/>
          <w:sz w:val="22"/>
          <w:szCs w:val="22"/>
        </w:rPr>
        <w:t>-DRAMSKI ODGOJ</w:t>
      </w:r>
      <w:r w:rsidR="00262D27" w:rsidRPr="00700C09">
        <w:rPr>
          <w:b/>
          <w:bCs/>
          <w:i/>
          <w:iCs/>
          <w:color w:val="000000"/>
          <w:sz w:val="22"/>
          <w:szCs w:val="22"/>
        </w:rPr>
        <w:t xml:space="preserve"> školi do 1. </w:t>
      </w:r>
      <w:r w:rsidR="000D3D32">
        <w:rPr>
          <w:b/>
          <w:bCs/>
          <w:i/>
          <w:iCs/>
          <w:color w:val="000000"/>
          <w:sz w:val="22"/>
          <w:szCs w:val="22"/>
        </w:rPr>
        <w:t>listopada</w:t>
      </w:r>
      <w:r w:rsidR="00262D27" w:rsidRPr="00700C09">
        <w:rPr>
          <w:b/>
          <w:bCs/>
          <w:i/>
          <w:iCs/>
          <w:color w:val="000000"/>
          <w:sz w:val="22"/>
          <w:szCs w:val="22"/>
        </w:rPr>
        <w:t xml:space="preserve"> 202</w:t>
      </w:r>
      <w:r w:rsidR="000D3D32">
        <w:rPr>
          <w:b/>
          <w:bCs/>
          <w:i/>
          <w:iCs/>
          <w:color w:val="000000"/>
          <w:sz w:val="22"/>
          <w:szCs w:val="22"/>
        </w:rPr>
        <w:t>3</w:t>
      </w:r>
      <w:r w:rsidR="00262D27" w:rsidRPr="00700C09">
        <w:rPr>
          <w:b/>
          <w:bCs/>
          <w:i/>
          <w:iCs/>
          <w:color w:val="000000"/>
          <w:sz w:val="22"/>
          <w:szCs w:val="22"/>
        </w:rPr>
        <w:t>. godine do 00:00 sati.</w:t>
      </w:r>
    </w:p>
    <w:p w14:paraId="0572767D" w14:textId="33229108" w:rsidR="005D42EB" w:rsidRPr="00700C09" w:rsidRDefault="005D42EB" w:rsidP="005D42EB">
      <w:pPr>
        <w:pStyle w:val="StandardWeb"/>
        <w:shd w:val="clear" w:color="auto" w:fill="FFFFFF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 xml:space="preserve">- </w:t>
      </w:r>
      <w:r w:rsidR="00262D27" w:rsidRPr="00700C09">
        <w:rPr>
          <w:b/>
          <w:bCs/>
          <w:i/>
          <w:iCs/>
          <w:color w:val="000000"/>
          <w:sz w:val="22"/>
          <w:szCs w:val="22"/>
        </w:rPr>
        <w:t xml:space="preserve">Prijavu na Poziv je potrebno predati putem e-maila: </w:t>
      </w:r>
      <w:hyperlink r:id="rId4" w:history="1">
        <w:r w:rsidR="00262D27" w:rsidRPr="00700C09">
          <w:rPr>
            <w:rStyle w:val="Hiperveza"/>
            <w:b/>
            <w:bCs/>
            <w:i/>
            <w:iCs/>
            <w:sz w:val="22"/>
            <w:szCs w:val="22"/>
          </w:rPr>
          <w:t>ured@os-acesarec-spisicbukovica.skole.hr</w:t>
        </w:r>
      </w:hyperlink>
      <w:r w:rsidR="00262D27" w:rsidRPr="00700C09">
        <w:rPr>
          <w:b/>
          <w:bCs/>
          <w:i/>
          <w:iCs/>
          <w:color w:val="000000"/>
          <w:sz w:val="22"/>
          <w:szCs w:val="22"/>
        </w:rPr>
        <w:t>, osobno ili putem pošte na adresu škole Osnovna škola August Cesarec, Vladimira Nazora 1, 33404 Špišić Bukovica, a treba sadržavati:</w:t>
      </w:r>
    </w:p>
    <w:p w14:paraId="5B967017" w14:textId="6DDF67AF" w:rsidR="00262D27" w:rsidRPr="00700C09" w:rsidRDefault="00262D27" w:rsidP="00D47B10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b/>
          <w:bCs/>
          <w:i/>
          <w:iCs/>
          <w:color w:val="000000"/>
          <w:sz w:val="22"/>
          <w:szCs w:val="22"/>
        </w:rPr>
        <w:t>a)</w:t>
      </w:r>
      <w:r w:rsidR="00D47B10" w:rsidRPr="00700C09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00C09">
        <w:rPr>
          <w:b/>
          <w:bCs/>
          <w:i/>
          <w:iCs/>
          <w:color w:val="000000"/>
          <w:sz w:val="22"/>
          <w:szCs w:val="22"/>
        </w:rPr>
        <w:t>podatke</w:t>
      </w:r>
      <w:r w:rsidR="00D47B10" w:rsidRPr="00700C09">
        <w:rPr>
          <w:b/>
          <w:bCs/>
          <w:i/>
          <w:iCs/>
          <w:color w:val="000000"/>
          <w:sz w:val="22"/>
          <w:szCs w:val="22"/>
        </w:rPr>
        <w:t xml:space="preserve"> o ponuditelju</w:t>
      </w:r>
    </w:p>
    <w:p w14:paraId="2B5C915F" w14:textId="7B72F053" w:rsidR="00D47B10" w:rsidRPr="00700C09" w:rsidRDefault="00D47B10" w:rsidP="00D47B10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b/>
          <w:bCs/>
          <w:i/>
          <w:iCs/>
          <w:color w:val="000000"/>
          <w:sz w:val="22"/>
          <w:szCs w:val="22"/>
        </w:rPr>
        <w:t>b) program rada</w:t>
      </w:r>
    </w:p>
    <w:p w14:paraId="5D3FF44B" w14:textId="11278317" w:rsidR="00D47B10" w:rsidRPr="00700C09" w:rsidRDefault="00473279" w:rsidP="00D47B10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c</w:t>
      </w:r>
      <w:r w:rsidR="00D47B10" w:rsidRPr="00700C09">
        <w:rPr>
          <w:b/>
          <w:bCs/>
          <w:i/>
          <w:iCs/>
          <w:color w:val="000000"/>
          <w:sz w:val="22"/>
          <w:szCs w:val="22"/>
        </w:rPr>
        <w:t>) mjesečnu cijenu po polazniku</w:t>
      </w:r>
    </w:p>
    <w:p w14:paraId="5C4197B3" w14:textId="77777777" w:rsidR="005D42EB" w:rsidRPr="00700C09" w:rsidRDefault="005D42EB">
      <w:pPr>
        <w:rPr>
          <w:rFonts w:ascii="Times New Roman" w:hAnsi="Times New Roman" w:cs="Times New Roman"/>
        </w:rPr>
      </w:pPr>
    </w:p>
    <w:p w14:paraId="37940D07" w14:textId="6D490F49" w:rsidR="0078361D" w:rsidRDefault="00473279">
      <w:pPr>
        <w:rPr>
          <w:rFonts w:ascii="Times New Roman" w:hAnsi="Times New Roman" w:cs="Times New Roman"/>
          <w:b/>
          <w:bCs/>
          <w:i/>
          <w:iCs/>
        </w:rPr>
      </w:pPr>
      <w:r w:rsidRPr="00473279">
        <w:rPr>
          <w:rFonts w:ascii="Times New Roman" w:hAnsi="Times New Roman" w:cs="Times New Roman"/>
          <w:b/>
          <w:bCs/>
          <w:i/>
          <w:iCs/>
        </w:rPr>
        <w:t>Molimo zainteresirane ponudu za organizaciju izvanškolskih aktivnosti B2 programa dramskog odgoja u opsegu od 35 do 70 sati godišnje.</w:t>
      </w:r>
      <w:r w:rsidRPr="00473279">
        <w:rPr>
          <w:rFonts w:ascii="Times New Roman" w:hAnsi="Times New Roman" w:cs="Times New Roman"/>
        </w:rPr>
        <w:t xml:space="preserve"> Program planiramo ponuditi učenicima od 1. do 8. razreda.</w:t>
      </w:r>
      <w:r>
        <w:rPr>
          <w:rFonts w:ascii="Times New Roman" w:hAnsi="Times New Roman" w:cs="Times New Roman"/>
        </w:rPr>
        <w:t xml:space="preserve"> </w:t>
      </w:r>
      <w:r w:rsidR="0078361D" w:rsidRPr="00700C09">
        <w:rPr>
          <w:rFonts w:ascii="Times New Roman" w:hAnsi="Times New Roman" w:cs="Times New Roman"/>
        </w:rPr>
        <w:t xml:space="preserve">Nakon prijave i odabira izvoditelja, program ćemo (ukoliko već nije) predstaviti učenicima i roditeljima te će se utvrditi interes za sudjelovanje. S odabranim izvoditeljem škola će potpisati ugovor o međusobnim pravima i obvezama. </w:t>
      </w:r>
      <w:r w:rsidR="0078361D" w:rsidRPr="00700C09">
        <w:rPr>
          <w:rFonts w:ascii="Times New Roman" w:hAnsi="Times New Roman" w:cs="Times New Roman"/>
          <w:b/>
          <w:bCs/>
          <w:i/>
          <w:iCs/>
        </w:rPr>
        <w:t xml:space="preserve">Programi će biti financirani u okviru Odluke o </w:t>
      </w:r>
      <w:r w:rsidR="0078361D" w:rsidRPr="00700C09">
        <w:rPr>
          <w:rFonts w:ascii="Times New Roman" w:hAnsi="Times New Roman" w:cs="Times New Roman"/>
          <w:b/>
          <w:bCs/>
          <w:i/>
          <w:iCs/>
        </w:rPr>
        <w:lastRenderedPageBreak/>
        <w:t>financiranju izvannastavnih (program B1) i izvanškolskih aktivnosti (program B2) eksperimentalnog programa cjelodnevne škole u školskoj godini 2023./2024.</w:t>
      </w:r>
    </w:p>
    <w:p w14:paraId="4330EF13" w14:textId="15B9C105" w:rsidR="00700C09" w:rsidRPr="003A68B2" w:rsidRDefault="00473279">
      <w:pPr>
        <w:rPr>
          <w:rFonts w:ascii="Times New Roman" w:hAnsi="Times New Roman" w:cs="Times New Roman"/>
        </w:rPr>
      </w:pPr>
      <w:r w:rsidRPr="00473279">
        <w:rPr>
          <w:rFonts w:ascii="Times New Roman" w:hAnsi="Times New Roman" w:cs="Times New Roman"/>
        </w:rPr>
        <w:t>Ponude pristigle nakon roka navedenog u javnome pozivu neće se razmatrati.</w:t>
      </w:r>
      <w:r w:rsidR="00700C09">
        <w:t xml:space="preserve">      </w:t>
      </w:r>
    </w:p>
    <w:p w14:paraId="69E90551" w14:textId="77777777" w:rsidR="00700C09" w:rsidRDefault="00700C09"/>
    <w:p w14:paraId="18BFE5F1" w14:textId="77777777" w:rsidR="00700C09" w:rsidRDefault="00700C09"/>
    <w:p w14:paraId="31159202" w14:textId="2CF1EB5F" w:rsidR="00700C09" w:rsidRPr="00700C09" w:rsidRDefault="00700C09" w:rsidP="00700C09">
      <w:pPr>
        <w:spacing w:after="0"/>
        <w:rPr>
          <w:rFonts w:ascii="Times New Roman" w:hAnsi="Times New Roman" w:cs="Times New Roman"/>
        </w:rPr>
      </w:pPr>
      <w:r w:rsidRPr="00700C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Ravnateljica škole</w:t>
      </w:r>
    </w:p>
    <w:p w14:paraId="05846D08" w14:textId="70E71C77" w:rsidR="00700C09" w:rsidRPr="00700C09" w:rsidRDefault="00700C09" w:rsidP="00700C09">
      <w:pPr>
        <w:spacing w:after="0"/>
        <w:rPr>
          <w:rFonts w:ascii="Times New Roman" w:hAnsi="Times New Roman" w:cs="Times New Roman"/>
        </w:rPr>
      </w:pPr>
      <w:r w:rsidRPr="00700C0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00C09">
        <w:rPr>
          <w:rFonts w:ascii="Times New Roman" w:hAnsi="Times New Roman" w:cs="Times New Roman"/>
        </w:rPr>
        <w:t>Ivana Simeunović, dipl.tur.komunikolog</w:t>
      </w:r>
    </w:p>
    <w:sectPr w:rsidR="00700C09" w:rsidRPr="0070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EB"/>
    <w:rsid w:val="000D3D32"/>
    <w:rsid w:val="00262D27"/>
    <w:rsid w:val="003A68B2"/>
    <w:rsid w:val="00473279"/>
    <w:rsid w:val="005D42EB"/>
    <w:rsid w:val="00700C09"/>
    <w:rsid w:val="0078361D"/>
    <w:rsid w:val="00811768"/>
    <w:rsid w:val="00A14CDF"/>
    <w:rsid w:val="00C87389"/>
    <w:rsid w:val="00D050FB"/>
    <w:rsid w:val="00D47B10"/>
    <w:rsid w:val="00E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9148"/>
  <w15:chartTrackingRefBased/>
  <w15:docId w15:val="{6AAF05D1-1F84-4558-9AB8-43FA44A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5D42EB"/>
    <w:rPr>
      <w:b/>
      <w:bCs/>
    </w:rPr>
  </w:style>
  <w:style w:type="character" w:styleId="Hiperveza">
    <w:name w:val="Hyperlink"/>
    <w:basedOn w:val="Zadanifontodlomka"/>
    <w:uiPriority w:val="99"/>
    <w:unhideWhenUsed/>
    <w:rsid w:val="00262D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cesarec-spisicbuk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Viktorija-Elizabeta Đurđević</dc:creator>
  <cp:keywords/>
  <dc:description/>
  <cp:lastModifiedBy>Viktorija-Elizabeta Đurđević</cp:lastModifiedBy>
  <cp:revision>4</cp:revision>
  <cp:lastPrinted>2024-01-08T12:21:00Z</cp:lastPrinted>
  <dcterms:created xsi:type="dcterms:W3CDTF">2024-01-08T12:21:00Z</dcterms:created>
  <dcterms:modified xsi:type="dcterms:W3CDTF">2024-01-08T12:32:00Z</dcterms:modified>
</cp:coreProperties>
</file>